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C40BBA0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1B04EF">
              <w:rPr>
                <w:rFonts w:ascii="Comic Sans MS" w:hAnsi="Comic Sans MS" w:cs="Arial"/>
                <w:b/>
                <w:bCs/>
              </w:rPr>
              <w:t>16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4F6DA5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1B04EF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6C06A5B6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4F6DA5">
              <w:rPr>
                <w:rFonts w:ascii="Comic Sans MS" w:hAnsi="Comic Sans MS"/>
              </w:rPr>
              <w:t>3/</w:t>
            </w:r>
            <w:r w:rsidR="001B04EF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35ECEE88" w14:textId="77777777" w:rsidR="00F2576F" w:rsidRDefault="00F2576F" w:rsidP="00F25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Checkpoint for 4.2</w:t>
            </w:r>
          </w:p>
          <w:p w14:paraId="02616C27" w14:textId="597583BF" w:rsidR="001B04EF" w:rsidRPr="00297400" w:rsidRDefault="001B04EF" w:rsidP="007E4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7E42BC">
              <w:rPr>
                <w:rFonts w:ascii="Comic Sans MS" w:hAnsi="Comic Sans MS"/>
                <w:color w:val="BF4E14" w:themeColor="accent2" w:themeShade="BF"/>
              </w:rPr>
              <w:t>Case Study p. 215 #1-3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42616D93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</w:t>
            </w:r>
            <w:r w:rsidR="001B04EF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7D166E94" w14:textId="77777777" w:rsidR="001679AC" w:rsidRDefault="00297400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</w:t>
            </w:r>
            <w:r w:rsidR="001B04EF">
              <w:rPr>
                <w:rFonts w:ascii="Comic Sans MS" w:hAnsi="Comic Sans MS"/>
                <w:color w:val="000000" w:themeColor="text1"/>
              </w:rPr>
              <w:t>3</w:t>
            </w:r>
            <w:r w:rsidR="00BF7103">
              <w:rPr>
                <w:rFonts w:ascii="Comic Sans MS" w:hAnsi="Comic Sans MS"/>
                <w:color w:val="000000" w:themeColor="text1"/>
              </w:rPr>
              <w:t xml:space="preserve"> – More Discrete Probability Distributions</w:t>
            </w:r>
          </w:p>
          <w:p w14:paraId="48201DDB" w14:textId="2825133D" w:rsidR="00BF7103" w:rsidRPr="00297400" w:rsidRDefault="005440D3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7E42BC">
              <w:rPr>
                <w:rFonts w:ascii="Comic Sans MS" w:hAnsi="Comic Sans MS"/>
                <w:color w:val="BF4E14" w:themeColor="accent2" w:themeShade="BF"/>
              </w:rPr>
              <w:t>4.3 (day 1) p. 220 #</w:t>
            </w:r>
            <w:r w:rsidR="00493FF8" w:rsidRPr="007E42BC">
              <w:rPr>
                <w:rFonts w:ascii="Comic Sans MS" w:hAnsi="Comic Sans MS"/>
                <w:color w:val="BF4E14" w:themeColor="accent2" w:themeShade="BF"/>
              </w:rPr>
              <w:t>1-15odd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03280DD0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</w:t>
            </w:r>
            <w:r w:rsidR="001B04EF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62006EDF" w14:textId="77777777" w:rsidR="00BF7103" w:rsidRDefault="00BF7103" w:rsidP="00BF7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297400">
              <w:rPr>
                <w:rFonts w:ascii="Comic Sans MS" w:hAnsi="Comic Sans MS"/>
                <w:color w:val="000000" w:themeColor="text1"/>
              </w:rPr>
              <w:t>4.</w:t>
            </w:r>
            <w:r>
              <w:rPr>
                <w:rFonts w:ascii="Comic Sans MS" w:hAnsi="Comic Sans MS"/>
                <w:color w:val="000000" w:themeColor="text1"/>
              </w:rPr>
              <w:t>3 – More Discrete Probability Distributions</w:t>
            </w:r>
          </w:p>
          <w:p w14:paraId="4C054D30" w14:textId="66864554" w:rsidR="004F6DA5" w:rsidRPr="00297400" w:rsidRDefault="005440D3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7E42BC">
              <w:rPr>
                <w:rFonts w:ascii="Comic Sans MS" w:hAnsi="Comic Sans MS"/>
                <w:color w:val="BF4E14" w:themeColor="accent2" w:themeShade="BF"/>
              </w:rPr>
              <w:t>4.3 (day 2) p. 220 #</w:t>
            </w:r>
            <w:r w:rsidR="00493FF8" w:rsidRPr="007E42BC">
              <w:rPr>
                <w:rFonts w:ascii="Comic Sans MS" w:hAnsi="Comic Sans MS"/>
                <w:color w:val="BF4E14" w:themeColor="accent2" w:themeShade="BF"/>
              </w:rPr>
              <w:t>2-8evens, 17, 18, 21, 22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3A37FF6C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4F6DA5">
              <w:rPr>
                <w:rFonts w:ascii="Comic Sans MS" w:hAnsi="Comic Sans MS"/>
              </w:rPr>
              <w:t>3/</w:t>
            </w:r>
            <w:r w:rsidR="00297400">
              <w:rPr>
                <w:rFonts w:ascii="Comic Sans MS" w:hAnsi="Comic Sans MS"/>
              </w:rPr>
              <w:t>1</w:t>
            </w:r>
            <w:r w:rsidR="001B04EF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13BFD73C" w14:textId="77777777" w:rsidR="00BF7103" w:rsidRDefault="00BF7103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Checkpoint for 4.3</w:t>
            </w:r>
          </w:p>
          <w:p w14:paraId="49684551" w14:textId="0960CDC3" w:rsidR="004F6DA5" w:rsidRPr="00297400" w:rsidRDefault="001B04EF" w:rsidP="004F6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 w:rsidRPr="007E42BC">
              <w:rPr>
                <w:rFonts w:ascii="Comic Sans MS" w:hAnsi="Comic Sans MS"/>
                <w:color w:val="BF4E14" w:themeColor="accent2" w:themeShade="BF"/>
              </w:rPr>
              <w:t>Review</w:t>
            </w:r>
            <w:r w:rsidR="00BF7103" w:rsidRPr="007E42BC">
              <w:rPr>
                <w:rFonts w:ascii="Comic Sans MS" w:hAnsi="Comic Sans MS"/>
                <w:color w:val="BF4E14" w:themeColor="accent2" w:themeShade="BF"/>
              </w:rPr>
              <w:t xml:space="preserve"> – </w:t>
            </w:r>
            <w:r w:rsidR="00493FF8" w:rsidRPr="007E42BC">
              <w:rPr>
                <w:rFonts w:ascii="Comic Sans MS" w:hAnsi="Comic Sans MS"/>
                <w:color w:val="BF4E14" w:themeColor="accent2" w:themeShade="BF"/>
              </w:rPr>
              <w:t>Book review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48C3953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4F6DA5">
              <w:rPr>
                <w:rFonts w:ascii="Comic Sans MS" w:hAnsi="Comic Sans MS"/>
              </w:rPr>
              <w:t>3/</w:t>
            </w:r>
            <w:r w:rsidR="001B04EF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446E1129" w14:textId="0C2E86C4" w:rsidR="00162601" w:rsidRPr="00297400" w:rsidRDefault="001B04EF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Review</w:t>
            </w:r>
            <w:r w:rsidR="00BF7103">
              <w:rPr>
                <w:rFonts w:ascii="Comic Sans MS" w:hAnsi="Comic Sans MS"/>
                <w:color w:val="000000" w:themeColor="text1"/>
              </w:rPr>
              <w:t xml:space="preserve"> – </w:t>
            </w:r>
            <w:r w:rsidR="00493FF8">
              <w:rPr>
                <w:rFonts w:ascii="Comic Sans MS" w:hAnsi="Comic Sans MS"/>
                <w:color w:val="000000" w:themeColor="text1"/>
              </w:rPr>
              <w:t>Ladder review</w:t>
            </w:r>
            <w:r w:rsidR="00BF7103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7AEF" w14:textId="77777777" w:rsidR="000A5478" w:rsidRDefault="000A5478" w:rsidP="00C00112">
      <w:pPr>
        <w:spacing w:after="0" w:line="240" w:lineRule="auto"/>
      </w:pPr>
      <w:r>
        <w:separator/>
      </w:r>
    </w:p>
  </w:endnote>
  <w:endnote w:type="continuationSeparator" w:id="0">
    <w:p w14:paraId="52B0CB38" w14:textId="77777777" w:rsidR="000A5478" w:rsidRDefault="000A5478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A367" w14:textId="77777777" w:rsidR="000A5478" w:rsidRDefault="000A5478" w:rsidP="00C00112">
      <w:pPr>
        <w:spacing w:after="0" w:line="240" w:lineRule="auto"/>
      </w:pPr>
      <w:r>
        <w:separator/>
      </w:r>
    </w:p>
  </w:footnote>
  <w:footnote w:type="continuationSeparator" w:id="0">
    <w:p w14:paraId="71839829" w14:textId="77777777" w:rsidR="000A5478" w:rsidRDefault="000A5478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46EC7"/>
    <w:rsid w:val="00072142"/>
    <w:rsid w:val="00085C50"/>
    <w:rsid w:val="00092E9D"/>
    <w:rsid w:val="000A2E50"/>
    <w:rsid w:val="000A5478"/>
    <w:rsid w:val="000B2A5B"/>
    <w:rsid w:val="000B5B40"/>
    <w:rsid w:val="000D12DC"/>
    <w:rsid w:val="000D4AD2"/>
    <w:rsid w:val="000E0060"/>
    <w:rsid w:val="0010304A"/>
    <w:rsid w:val="00112BD8"/>
    <w:rsid w:val="00120C90"/>
    <w:rsid w:val="00122083"/>
    <w:rsid w:val="00152B57"/>
    <w:rsid w:val="00162601"/>
    <w:rsid w:val="00165E02"/>
    <w:rsid w:val="001679AC"/>
    <w:rsid w:val="001706DD"/>
    <w:rsid w:val="001739F4"/>
    <w:rsid w:val="0017586D"/>
    <w:rsid w:val="00192862"/>
    <w:rsid w:val="001A5FBB"/>
    <w:rsid w:val="001B04EF"/>
    <w:rsid w:val="001B1E47"/>
    <w:rsid w:val="001D27B3"/>
    <w:rsid w:val="001D3199"/>
    <w:rsid w:val="001D5654"/>
    <w:rsid w:val="001E44E8"/>
    <w:rsid w:val="001F7B09"/>
    <w:rsid w:val="00214088"/>
    <w:rsid w:val="0021451D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97400"/>
    <w:rsid w:val="002A32E7"/>
    <w:rsid w:val="002A63E8"/>
    <w:rsid w:val="002B7A71"/>
    <w:rsid w:val="002C5A54"/>
    <w:rsid w:val="002C7D8C"/>
    <w:rsid w:val="002D0B39"/>
    <w:rsid w:val="002D2782"/>
    <w:rsid w:val="002F618C"/>
    <w:rsid w:val="0032371F"/>
    <w:rsid w:val="00333AC8"/>
    <w:rsid w:val="00334147"/>
    <w:rsid w:val="00353143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11DF"/>
    <w:rsid w:val="003F5A7A"/>
    <w:rsid w:val="003F7C69"/>
    <w:rsid w:val="004012C4"/>
    <w:rsid w:val="00407BCC"/>
    <w:rsid w:val="0042390A"/>
    <w:rsid w:val="00473EF4"/>
    <w:rsid w:val="00490015"/>
    <w:rsid w:val="00490D57"/>
    <w:rsid w:val="00491F31"/>
    <w:rsid w:val="00493FF8"/>
    <w:rsid w:val="00494D17"/>
    <w:rsid w:val="004F6DA5"/>
    <w:rsid w:val="005012D8"/>
    <w:rsid w:val="005028B7"/>
    <w:rsid w:val="005153C1"/>
    <w:rsid w:val="005223A4"/>
    <w:rsid w:val="00531222"/>
    <w:rsid w:val="00534287"/>
    <w:rsid w:val="005440D3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240B"/>
    <w:rsid w:val="006249DD"/>
    <w:rsid w:val="00634652"/>
    <w:rsid w:val="006476F4"/>
    <w:rsid w:val="006502B1"/>
    <w:rsid w:val="006546CB"/>
    <w:rsid w:val="00656CDB"/>
    <w:rsid w:val="00656DB7"/>
    <w:rsid w:val="00661CC7"/>
    <w:rsid w:val="00663D0E"/>
    <w:rsid w:val="00665647"/>
    <w:rsid w:val="00687E22"/>
    <w:rsid w:val="006959F1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4B1"/>
    <w:rsid w:val="00791591"/>
    <w:rsid w:val="007A74B8"/>
    <w:rsid w:val="007B7115"/>
    <w:rsid w:val="007D6811"/>
    <w:rsid w:val="007E42BC"/>
    <w:rsid w:val="00811253"/>
    <w:rsid w:val="00840FBC"/>
    <w:rsid w:val="008420B5"/>
    <w:rsid w:val="008828D0"/>
    <w:rsid w:val="00893189"/>
    <w:rsid w:val="00896AF0"/>
    <w:rsid w:val="008B3198"/>
    <w:rsid w:val="008C2594"/>
    <w:rsid w:val="008C36CA"/>
    <w:rsid w:val="008E4270"/>
    <w:rsid w:val="008E5BFF"/>
    <w:rsid w:val="008E7315"/>
    <w:rsid w:val="0090122C"/>
    <w:rsid w:val="009101E9"/>
    <w:rsid w:val="00910D1F"/>
    <w:rsid w:val="00930EB4"/>
    <w:rsid w:val="0093640F"/>
    <w:rsid w:val="00937251"/>
    <w:rsid w:val="00947B0C"/>
    <w:rsid w:val="009720B0"/>
    <w:rsid w:val="0097595E"/>
    <w:rsid w:val="009837AC"/>
    <w:rsid w:val="00984419"/>
    <w:rsid w:val="00990C16"/>
    <w:rsid w:val="009A299B"/>
    <w:rsid w:val="009C493A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52B2E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419B8"/>
    <w:rsid w:val="00B52176"/>
    <w:rsid w:val="00B64746"/>
    <w:rsid w:val="00B71EC1"/>
    <w:rsid w:val="00B8167F"/>
    <w:rsid w:val="00B83A91"/>
    <w:rsid w:val="00BA4CBD"/>
    <w:rsid w:val="00BB1792"/>
    <w:rsid w:val="00BB4778"/>
    <w:rsid w:val="00BB5380"/>
    <w:rsid w:val="00BC36AB"/>
    <w:rsid w:val="00BD69AD"/>
    <w:rsid w:val="00BF5D71"/>
    <w:rsid w:val="00BF7103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2576F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120</cp:revision>
  <cp:lastPrinted>2026-02-23T03:26:00Z</cp:lastPrinted>
  <dcterms:created xsi:type="dcterms:W3CDTF">2025-08-20T19:41:00Z</dcterms:created>
  <dcterms:modified xsi:type="dcterms:W3CDTF">2026-03-15T04:15:00Z</dcterms:modified>
</cp:coreProperties>
</file>